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9C0" w:rsidRDefault="002769C0">
      <w:pPr>
        <w:pStyle w:val="Standard"/>
        <w:spacing w:line="360" w:lineRule="auto"/>
        <w:jc w:val="center"/>
        <w:rPr>
          <w:b/>
          <w:bCs/>
          <w:sz w:val="20"/>
          <w:szCs w:val="20"/>
        </w:rPr>
      </w:pPr>
    </w:p>
    <w:p w:rsidR="006B774E" w:rsidRPr="00880078" w:rsidRDefault="00D94B84">
      <w:pPr>
        <w:pStyle w:val="Standard"/>
        <w:spacing w:line="360" w:lineRule="auto"/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PIANO ESTATE 2021</w:t>
      </w:r>
      <w:r w:rsidR="00880078">
        <w:rPr>
          <w:b/>
          <w:bCs/>
          <w:sz w:val="20"/>
          <w:szCs w:val="20"/>
        </w:rPr>
        <w:t xml:space="preserve"> - </w:t>
      </w:r>
      <w:r w:rsidR="00880078" w:rsidRPr="00880078">
        <w:rPr>
          <w:b/>
          <w:bCs/>
          <w:sz w:val="20"/>
          <w:szCs w:val="20"/>
        </w:rPr>
        <w:t>RINFORZO E POTENZIAMENTO ABILITÀ DI BASE</w:t>
      </w:r>
    </w:p>
    <w:p w:rsidR="006B774E" w:rsidRDefault="006B774E">
      <w:pPr>
        <w:pStyle w:val="Standard"/>
        <w:spacing w:line="360" w:lineRule="auto"/>
        <w:rPr>
          <w:sz w:val="20"/>
          <w:szCs w:val="20"/>
        </w:rPr>
      </w:pPr>
    </w:p>
    <w:p w:rsidR="006B774E" w:rsidRDefault="00D94B84" w:rsidP="002769C0">
      <w:pPr>
        <w:pStyle w:val="Standard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DOCENTE</w:t>
      </w:r>
      <w:r w:rsidR="00880078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</w:t>
      </w:r>
    </w:p>
    <w:p w:rsidR="00880078" w:rsidRDefault="00D94B84" w:rsidP="002769C0">
      <w:pPr>
        <w:pStyle w:val="Standard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CLASS</w:t>
      </w:r>
      <w:r w:rsidR="00880078">
        <w:rPr>
          <w:sz w:val="20"/>
          <w:szCs w:val="20"/>
        </w:rPr>
        <w:t>E</w:t>
      </w:r>
      <w:r>
        <w:rPr>
          <w:sz w:val="20"/>
          <w:szCs w:val="20"/>
        </w:rPr>
        <w:t xml:space="preserve"> ______________ </w:t>
      </w:r>
    </w:p>
    <w:p w:rsidR="006B774E" w:rsidRDefault="00D94B84" w:rsidP="002769C0">
      <w:pPr>
        <w:pStyle w:val="Standard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PLESSO ______________</w:t>
      </w:r>
    </w:p>
    <w:p w:rsidR="006B774E" w:rsidRDefault="00D94B84" w:rsidP="002769C0">
      <w:pPr>
        <w:pStyle w:val="Standard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DATE E ORARI:</w:t>
      </w:r>
    </w:p>
    <w:p w:rsidR="006B774E" w:rsidRDefault="00D94B84">
      <w:pPr>
        <w:pStyle w:val="Standard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6B774E" w:rsidRDefault="00D94B84">
      <w:pPr>
        <w:pStyle w:val="Standard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6B774E" w:rsidRDefault="00D94B84">
      <w:pPr>
        <w:pStyle w:val="Standard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6B774E" w:rsidRDefault="00D94B84">
      <w:pPr>
        <w:pStyle w:val="Standard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6B774E" w:rsidRDefault="00D94B84">
      <w:pPr>
        <w:pStyle w:val="Standard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6B774E" w:rsidRDefault="00D94B84">
      <w:pPr>
        <w:pStyle w:val="Standard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6B774E" w:rsidRDefault="00D94B84">
      <w:pPr>
        <w:pStyle w:val="Standard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6B774E" w:rsidRDefault="00D94B84">
      <w:pPr>
        <w:pStyle w:val="Standard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6B774E" w:rsidRDefault="00D94B84">
      <w:pPr>
        <w:pStyle w:val="Standard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6B774E" w:rsidRDefault="00D94B84">
      <w:pPr>
        <w:pStyle w:val="Standard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2769C0" w:rsidRDefault="002769C0" w:rsidP="002769C0">
      <w:pPr>
        <w:pStyle w:val="Standard"/>
        <w:spacing w:line="360" w:lineRule="auto"/>
        <w:jc w:val="right"/>
        <w:rPr>
          <w:sz w:val="20"/>
          <w:szCs w:val="20"/>
        </w:rPr>
      </w:pPr>
    </w:p>
    <w:p w:rsidR="006B774E" w:rsidRDefault="00D94B84" w:rsidP="002769C0">
      <w:pPr>
        <w:pStyle w:val="Standard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TOTALE </w:t>
      </w:r>
      <w:r>
        <w:rPr>
          <w:sz w:val="20"/>
          <w:szCs w:val="20"/>
        </w:rPr>
        <w:t>ORE __________</w:t>
      </w:r>
    </w:p>
    <w:p w:rsidR="00880078" w:rsidRDefault="00880078">
      <w:pPr>
        <w:pStyle w:val="Standard"/>
        <w:spacing w:line="360" w:lineRule="auto"/>
        <w:jc w:val="center"/>
        <w:rPr>
          <w:b/>
          <w:bCs/>
          <w:sz w:val="20"/>
          <w:szCs w:val="20"/>
        </w:rPr>
      </w:pPr>
    </w:p>
    <w:p w:rsidR="006B774E" w:rsidRPr="00880078" w:rsidRDefault="00D94B84">
      <w:pPr>
        <w:pStyle w:val="Standard"/>
        <w:spacing w:line="360" w:lineRule="auto"/>
        <w:jc w:val="center"/>
        <w:rPr>
          <w:bCs/>
          <w:sz w:val="20"/>
          <w:szCs w:val="20"/>
        </w:rPr>
      </w:pPr>
      <w:r w:rsidRPr="00880078">
        <w:rPr>
          <w:bCs/>
          <w:sz w:val="20"/>
          <w:szCs w:val="20"/>
        </w:rPr>
        <w:t>CONTENUTI E ATTIVIT</w:t>
      </w:r>
      <w:r w:rsidRPr="00880078">
        <w:rPr>
          <w:bCs/>
          <w:sz w:val="20"/>
          <w:szCs w:val="20"/>
        </w:rPr>
        <w:t>À</w:t>
      </w:r>
      <w:r w:rsidRPr="00880078">
        <w:rPr>
          <w:bCs/>
          <w:sz w:val="20"/>
          <w:szCs w:val="20"/>
        </w:rPr>
        <w:t xml:space="preserve">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B774E" w:rsidTr="002769C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74E" w:rsidRPr="002769C0" w:rsidRDefault="002769C0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  <w:r w:rsidRPr="002769C0">
              <w:rPr>
                <w:sz w:val="20"/>
                <w:szCs w:val="20"/>
              </w:rPr>
              <w:t>ITALIANO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74E" w:rsidRPr="002769C0" w:rsidRDefault="002769C0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  <w:r w:rsidRPr="002769C0">
              <w:rPr>
                <w:sz w:val="20"/>
                <w:szCs w:val="20"/>
              </w:rPr>
              <w:t>MATEMATICA</w:t>
            </w:r>
          </w:p>
        </w:tc>
      </w:tr>
      <w:tr w:rsidR="006B774E" w:rsidTr="002769C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6B774E" w:rsidRDefault="006B774E">
      <w:pPr>
        <w:pStyle w:val="Standard"/>
        <w:spacing w:line="360" w:lineRule="auto"/>
        <w:jc w:val="center"/>
        <w:rPr>
          <w:b/>
          <w:bCs/>
          <w:sz w:val="20"/>
          <w:szCs w:val="20"/>
        </w:rPr>
      </w:pPr>
    </w:p>
    <w:p w:rsidR="00880078" w:rsidRDefault="00880078">
      <w:pPr>
        <w:pStyle w:val="Standard"/>
        <w:spacing w:line="360" w:lineRule="auto"/>
        <w:jc w:val="center"/>
        <w:rPr>
          <w:b/>
          <w:bCs/>
          <w:sz w:val="20"/>
          <w:szCs w:val="20"/>
        </w:rPr>
      </w:pPr>
    </w:p>
    <w:p w:rsidR="006B774E" w:rsidRDefault="00D94B84">
      <w:pPr>
        <w:pStyle w:val="Standard"/>
        <w:spacing w:line="360" w:lineRule="auto"/>
        <w:ind w:left="5100"/>
        <w:jc w:val="center"/>
        <w:rPr>
          <w:sz w:val="20"/>
          <w:szCs w:val="20"/>
        </w:rPr>
      </w:pPr>
      <w:r>
        <w:rPr>
          <w:sz w:val="20"/>
          <w:szCs w:val="20"/>
        </w:rPr>
        <w:t>Firma del docente ______________________________</w:t>
      </w:r>
    </w:p>
    <w:sectPr w:rsidR="006B774E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B84" w:rsidRDefault="00D94B84">
      <w:r>
        <w:separator/>
      </w:r>
    </w:p>
  </w:endnote>
  <w:endnote w:type="continuationSeparator" w:id="0">
    <w:p w:rsidR="00D94B84" w:rsidRDefault="00D9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B84" w:rsidRDefault="00D94B84">
      <w:r>
        <w:rPr>
          <w:color w:val="000000"/>
        </w:rPr>
        <w:separator/>
      </w:r>
    </w:p>
  </w:footnote>
  <w:footnote w:type="continuationSeparator" w:id="0">
    <w:p w:rsidR="00D94B84" w:rsidRDefault="00D94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078" w:rsidRDefault="00880078">
    <w:pPr>
      <w:pStyle w:val="Intestazione"/>
    </w:pPr>
    <w:r>
      <w:rPr>
        <w:noProof/>
      </w:rPr>
      <w:drawing>
        <wp:inline distT="0" distB="0" distL="0" distR="0">
          <wp:extent cx="6120130" cy="115443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-paganelli-x-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F6BDB"/>
    <w:multiLevelType w:val="multilevel"/>
    <w:tmpl w:val="0BAC3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774E"/>
    <w:rsid w:val="002769C0"/>
    <w:rsid w:val="002F619B"/>
    <w:rsid w:val="006B774E"/>
    <w:rsid w:val="00880078"/>
    <w:rsid w:val="00D9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303E6"/>
  <w15:docId w15:val="{E1CCCA7E-8C45-44AD-8578-A5DFEAA1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Intestazione">
    <w:name w:val="header"/>
    <w:basedOn w:val="Normale"/>
    <w:link w:val="IntestazioneCarattere"/>
    <w:uiPriority w:val="99"/>
    <w:unhideWhenUsed/>
    <w:rsid w:val="008800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0078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8800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007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Montessori_Frank</dc:creator>
  <cp:lastModifiedBy>Dirigente</cp:lastModifiedBy>
  <cp:revision>2</cp:revision>
  <dcterms:created xsi:type="dcterms:W3CDTF">2021-06-03T19:15:00Z</dcterms:created>
  <dcterms:modified xsi:type="dcterms:W3CDTF">2021-06-03T19:15:00Z</dcterms:modified>
</cp:coreProperties>
</file>